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395EB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外籍在校生</w:t>
            </w:r>
            <w:r w:rsidR="00395EB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月份關懷座談</w:t>
            </w:r>
            <w:r w:rsidR="009253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614583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 w:rsidR="00C329B7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395EB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95EB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95EBC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1458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1D3F8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61458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1</w:t>
            </w:r>
            <w:r w:rsidR="00395EB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，了解其在校生活情形、學習狀況及升學輔導等問題。</w:t>
            </w:r>
          </w:p>
          <w:p w:rsidR="008A42B0" w:rsidRPr="0047782C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二、藉由活動邀請認輔老師參與一起關懷，培養師生情誼，讓外籍學生充分感受學校大家庭的溫馨氛圍，師生同樂。</w:t>
            </w:r>
          </w:p>
          <w:p w:rsidR="00AF1CCA" w:rsidRDefault="008A42B0" w:rsidP="00BB6002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  <w:p w:rsidR="00BB6002" w:rsidRPr="004057AD" w:rsidRDefault="00BB6002" w:rsidP="00BB6002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四、</w:t>
            </w:r>
            <w:r w:rsidRPr="00BB60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感謝許長祿董事長蒞校中秋節關懷外籍生並勉勵學習。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395EBC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1533D1CB" wp14:editId="00040DF3">
            <wp:simplePos x="0" y="0"/>
            <wp:positionH relativeFrom="column">
              <wp:posOffset>1939290</wp:posOffset>
            </wp:positionH>
            <wp:positionV relativeFrom="paragraph">
              <wp:posOffset>422910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7" name="圖片 7" descr="D:\1080501輔導室\輔導-活動照片\110學年度\1101007外籍生10月份關懷座談會照片\S__1123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10學年度\1101007外籍生10月份關懷座談會照片\S__11231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1F742B" w:rsidRPr="001F742B">
        <w:rPr>
          <w:rFonts w:ascii="標楷體" w:eastAsia="標楷體" w:hAnsi="標楷體"/>
          <w:b/>
          <w:sz w:val="36"/>
        </w:rPr>
        <w:t xml:space="preserve"> </w:t>
      </w:r>
      <w:r w:rsidR="001B187B" w:rsidRPr="001B187B">
        <w:rPr>
          <w:rFonts w:ascii="標楷體" w:eastAsia="標楷體" w:hAnsi="標楷體"/>
          <w:b/>
          <w:sz w:val="36"/>
        </w:rPr>
        <w:t xml:space="preserve"> </w:t>
      </w:r>
      <w:r w:rsidR="00104719"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95EB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28BA6D0" wp14:editId="628B4DC8">
                  <wp:extent cx="3843466" cy="2880000"/>
                  <wp:effectExtent l="0" t="0" r="5080" b="0"/>
                  <wp:docPr id="3" name="圖片 3" descr="D:\1080501輔導室\輔導-活動照片\110學年度\1101007外籍生10月份關懷座談會照片\S__11231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1007外籍生10月份關懷座談會照片\S__11231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43B5" w:rsidP="00692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526C92">
              <w:rPr>
                <w:rFonts w:ascii="標楷體" w:eastAsia="標楷體" w:hAnsi="標楷體" w:hint="eastAsia"/>
                <w:lang w:eastAsia="zh-HK"/>
              </w:rPr>
              <w:t>勉勵</w:t>
            </w:r>
            <w:r w:rsidR="00EB13A6">
              <w:rPr>
                <w:rFonts w:ascii="標楷體" w:eastAsia="標楷體" w:hAnsi="標楷體" w:hint="eastAsia"/>
                <w:lang w:eastAsia="zh-HK"/>
              </w:rPr>
              <w:t>外籍學生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395EB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01007外籍生10月份關懷座談會照片\S__11231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1007外籍生10月份關懷座談會照片\S__11231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E70B6" w:rsidP="00526C9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校長感謝</w:t>
            </w:r>
            <w:r w:rsidR="00526C92">
              <w:rPr>
                <w:rFonts w:ascii="標楷體" w:eastAsia="標楷體" w:hAnsi="標楷體" w:hint="eastAsia"/>
                <w:lang w:eastAsia="zh-HK"/>
              </w:rPr>
              <w:t>大家</w:t>
            </w:r>
            <w:r>
              <w:rPr>
                <w:rFonts w:ascii="標楷體" w:eastAsia="標楷體" w:hAnsi="標楷體" w:hint="eastAsia"/>
                <w:lang w:eastAsia="zh-HK"/>
              </w:rPr>
              <w:t>協助安頓外籍學生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F5A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26C9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26C9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31891A8" wp14:editId="50989646">
                  <wp:extent cx="3843466" cy="2880000"/>
                  <wp:effectExtent l="0" t="0" r="5080" b="0"/>
                  <wp:docPr id="13" name="圖片 13" descr="D:\1080501輔導室\輔導-活動照片\110學年度\1101007外籍生10月份關懷座談會照片\S__1123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1007外籍生10月份關懷座談會照片\S__11231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526C92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輔導主任關懷鼓勵外籍學生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526C9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AB84C16" wp14:editId="6B4BCEF1">
                  <wp:extent cx="3843466" cy="2880000"/>
                  <wp:effectExtent l="0" t="0" r="5080" b="0"/>
                  <wp:docPr id="11" name="圖片 11" descr="D:\1080501輔導室\輔導-活動照片\110學年度\1101007外籍生10月份關懷座談會照片\S__1123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1007外籍生10月份關懷座談會照片\S__11231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526C92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輔導主任關懷鼓勵外籍學生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95EB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10學年度\1101007外籍生10月份關懷座談會照片\S__1123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1007外籍生10月份關懷座談會照片\S__1123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A1281F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佛光山義工會許顧問蒞校</w:t>
            </w:r>
            <w:r w:rsidR="00B143B5">
              <w:rPr>
                <w:rFonts w:ascii="標楷體" w:eastAsia="標楷體" w:hAnsi="標楷體" w:hint="eastAsia"/>
                <w:lang w:eastAsia="zh-HK"/>
              </w:rPr>
              <w:t>關懷外籍學生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95EB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10學年度\1101007外籍生10月份關懷座談會照片\S__11231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1007外籍生10月份關懷座談會照片\S__11231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佛光山義工會許顧問蒞校關懷外籍學生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821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1281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1281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47126BC" wp14:editId="73E7D110">
                  <wp:extent cx="3843466" cy="2880000"/>
                  <wp:effectExtent l="0" t="0" r="5080" b="0"/>
                  <wp:docPr id="26" name="圖片 26" descr="D:\1080501輔導室\輔導-活動照片\110學年度\1101007外籍生10月份關懷座談會照片\S__1123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1007外籍生10月份關懷座談會照片\S__11231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</w:t>
            </w:r>
            <w:r>
              <w:rPr>
                <w:rFonts w:ascii="標楷體" w:eastAsia="標楷體" w:hAnsi="標楷體" w:hint="eastAsia"/>
                <w:lang w:eastAsia="zh-HK"/>
              </w:rPr>
              <w:t>鼓勵外籍學生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1281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7330F8F" wp14:editId="7CE8D383">
                  <wp:extent cx="3843466" cy="2880000"/>
                  <wp:effectExtent l="0" t="0" r="5080" b="0"/>
                  <wp:docPr id="27" name="圖片 27" descr="D:\1080501輔導室\輔導-活動照片\110學年度\1101007外籍生10月份關懷座談會照片\S__11231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1007外籍生10月份關懷座談會照片\S__11231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認輔老師鼓勵外籍學生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B2B9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1281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E01A758" wp14:editId="707D921D">
                  <wp:extent cx="3843466" cy="2880000"/>
                  <wp:effectExtent l="0" t="0" r="5080" b="0"/>
                  <wp:docPr id="23" name="圖片 23" descr="D:\1080501輔導室\輔導-活動照片\110學年度\1101007外籍生10月份關懷座談會照片\S__11231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1007外籍生10月份關懷座談會照片\S__11231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生活點滴分享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95EB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10學年度\1101007外籍生10月份關懷座談會照片\S__11231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1007外籍生10月份關懷座談會照片\S__11231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</w:t>
            </w:r>
            <w:r w:rsidR="00A1281F">
              <w:rPr>
                <w:rFonts w:ascii="標楷體" w:eastAsia="標楷體" w:hAnsi="標楷體" w:hint="eastAsia"/>
                <w:lang w:eastAsia="zh-HK"/>
              </w:rPr>
              <w:t>點滴</w:t>
            </w:r>
            <w:r>
              <w:rPr>
                <w:rFonts w:ascii="標楷體" w:eastAsia="標楷體" w:hAnsi="標楷體" w:hint="eastAsia"/>
                <w:lang w:eastAsia="zh-HK"/>
              </w:rPr>
              <w:t>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395EB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10學年度\1101007外籍生10月份關懷座談會照片\S__1123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01007外籍生10月份關懷座談會照片\S__1123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B2B9C" w:rsidP="00A1281F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95EB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10學年度\1101007外籍生10月份關懷座談會照片\S__1123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01007外籍生10月份關懷座談會照片\S__1123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生活經驗分享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0463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95EB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10學年度\1101007外籍生10月份關懷座談會照片\S__1123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01007外籍生10月份關懷座談會照片\S__11231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5B2B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座談會豐盛點心供外籍學生享用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95EB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4" name="圖片 34" descr="D:\1080501輔導室\輔導-活動照片\110學年度\1101007外籍生10月份關懷座談會照片\S__1123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01007外籍生10月份關懷座談會照片\S__11231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座談會豐盛點心供外籍學生享用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95EB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8" name="圖片 38" descr="D:\1080501輔導室\輔導-活動照片\110學年度\1101007外籍生10月份關懷座談會照片\S__1123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01007外籍生10月份關懷座談會照片\S__1123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座談會豐盛點心供外籍學生享用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578A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0" name="圖片 40" descr="D:\1080501輔導室\輔導-活動照片\110學年度\1101007外籍生10月份關懷座談會照片\S__1123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01007外籍生10月份關懷座談會照片\S__1123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281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</w:p>
        </w:tc>
      </w:tr>
    </w:tbl>
    <w:p w:rsidR="00C374A4" w:rsidRDefault="00C374A4" w:rsidP="00EB13A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C374A4" w:rsidRDefault="00C374A4" w:rsidP="00C374A4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74A4" w:rsidRDefault="00C374A4" w:rsidP="00C374A4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C374A4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578A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1" name="圖片 41" descr="D:\1080501輔導室\輔導-活動照片\110學年度\1101007外籍生10月份關懷座談會照片\S__11231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01007外籍生10月份關懷座談會照片\S__11231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A1281F" w:rsidP="00875FC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</w:p>
        </w:tc>
      </w:tr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395EBC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995A7FA" wp14:editId="5D5A1AD4">
                  <wp:extent cx="3843466" cy="2880000"/>
                  <wp:effectExtent l="0" t="0" r="5080" b="0"/>
                  <wp:docPr id="2" name="圖片 2" descr="D:\1080501輔導室\輔導-活動照片\110學年度\1101007外籍生10月份關懷座談會照片\S__1123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01007外籍生10月份關懷座談會照片\S__11231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A1281F" w:rsidP="0080463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歡聚的時刻</w:t>
            </w:r>
            <w:bookmarkStart w:id="0" w:name="_GoBack"/>
            <w:bookmarkEnd w:id="0"/>
          </w:p>
        </w:tc>
      </w:tr>
    </w:tbl>
    <w:p w:rsidR="00BF4C7A" w:rsidRPr="000306EF" w:rsidRDefault="00BF4C7A" w:rsidP="00875FC4">
      <w:pPr>
        <w:widowControl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990" w:rsidRDefault="009A5990">
      <w:r>
        <w:separator/>
      </w:r>
    </w:p>
  </w:endnote>
  <w:endnote w:type="continuationSeparator" w:id="0">
    <w:p w:rsidR="009A5990" w:rsidRDefault="009A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990" w:rsidRDefault="009A5990">
      <w:r>
        <w:separator/>
      </w:r>
    </w:p>
  </w:footnote>
  <w:footnote w:type="continuationSeparator" w:id="0">
    <w:p w:rsidR="009A5990" w:rsidRDefault="009A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4C30"/>
    <w:rsid w:val="00053138"/>
    <w:rsid w:val="00060BA3"/>
    <w:rsid w:val="00065BB6"/>
    <w:rsid w:val="00070931"/>
    <w:rsid w:val="0007293A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100174"/>
    <w:rsid w:val="00104719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D3F88"/>
    <w:rsid w:val="001E04C0"/>
    <w:rsid w:val="001E5F13"/>
    <w:rsid w:val="001F2B03"/>
    <w:rsid w:val="001F6EE8"/>
    <w:rsid w:val="001F742B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030C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95EBC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6004B"/>
    <w:rsid w:val="00461412"/>
    <w:rsid w:val="004640CF"/>
    <w:rsid w:val="00470AD5"/>
    <w:rsid w:val="00472380"/>
    <w:rsid w:val="00473108"/>
    <w:rsid w:val="004731A7"/>
    <w:rsid w:val="0047782C"/>
    <w:rsid w:val="0048152A"/>
    <w:rsid w:val="00482EF5"/>
    <w:rsid w:val="00485C9B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6C92"/>
    <w:rsid w:val="0053413F"/>
    <w:rsid w:val="00535095"/>
    <w:rsid w:val="00544B3E"/>
    <w:rsid w:val="00547C7F"/>
    <w:rsid w:val="005569D5"/>
    <w:rsid w:val="00562683"/>
    <w:rsid w:val="00563B2B"/>
    <w:rsid w:val="0057105D"/>
    <w:rsid w:val="00573062"/>
    <w:rsid w:val="00575879"/>
    <w:rsid w:val="0058415E"/>
    <w:rsid w:val="00593567"/>
    <w:rsid w:val="00595479"/>
    <w:rsid w:val="005971B6"/>
    <w:rsid w:val="00597E04"/>
    <w:rsid w:val="005B2B9C"/>
    <w:rsid w:val="005B622D"/>
    <w:rsid w:val="005D0F4E"/>
    <w:rsid w:val="005D1D1A"/>
    <w:rsid w:val="005D74B7"/>
    <w:rsid w:val="005D7547"/>
    <w:rsid w:val="005E2CE9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33BAA"/>
    <w:rsid w:val="0074246D"/>
    <w:rsid w:val="00743775"/>
    <w:rsid w:val="00753D9D"/>
    <w:rsid w:val="00756BEF"/>
    <w:rsid w:val="00757848"/>
    <w:rsid w:val="00760E0A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373D"/>
    <w:rsid w:val="007F0F24"/>
    <w:rsid w:val="007F60CF"/>
    <w:rsid w:val="007F7089"/>
    <w:rsid w:val="0080463A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BEF"/>
    <w:rsid w:val="00870D1A"/>
    <w:rsid w:val="00874F1D"/>
    <w:rsid w:val="00875FC4"/>
    <w:rsid w:val="00885BFE"/>
    <w:rsid w:val="00886B11"/>
    <w:rsid w:val="008913EA"/>
    <w:rsid w:val="008A42B0"/>
    <w:rsid w:val="008B06A3"/>
    <w:rsid w:val="008B3DCC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6945"/>
    <w:rsid w:val="00907E29"/>
    <w:rsid w:val="00916CDD"/>
    <w:rsid w:val="00916ED8"/>
    <w:rsid w:val="009174A4"/>
    <w:rsid w:val="009228DA"/>
    <w:rsid w:val="00925323"/>
    <w:rsid w:val="00926255"/>
    <w:rsid w:val="009312EF"/>
    <w:rsid w:val="00934AD3"/>
    <w:rsid w:val="009413BD"/>
    <w:rsid w:val="009459DE"/>
    <w:rsid w:val="0095596B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531C"/>
    <w:rsid w:val="0099712D"/>
    <w:rsid w:val="009A1602"/>
    <w:rsid w:val="009A3C1F"/>
    <w:rsid w:val="009A3D53"/>
    <w:rsid w:val="009A5990"/>
    <w:rsid w:val="009B41E3"/>
    <w:rsid w:val="009B64D6"/>
    <w:rsid w:val="009C1ABC"/>
    <w:rsid w:val="009C20AD"/>
    <w:rsid w:val="009D059D"/>
    <w:rsid w:val="009D4249"/>
    <w:rsid w:val="009D4D8C"/>
    <w:rsid w:val="009D6A79"/>
    <w:rsid w:val="009E21CC"/>
    <w:rsid w:val="009E3380"/>
    <w:rsid w:val="009E47E1"/>
    <w:rsid w:val="009F5DD9"/>
    <w:rsid w:val="00A034BD"/>
    <w:rsid w:val="00A041D0"/>
    <w:rsid w:val="00A1281F"/>
    <w:rsid w:val="00A13151"/>
    <w:rsid w:val="00A16AE9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4176"/>
    <w:rsid w:val="00AE653C"/>
    <w:rsid w:val="00AF1CCA"/>
    <w:rsid w:val="00AF3632"/>
    <w:rsid w:val="00AF4488"/>
    <w:rsid w:val="00AF5A2C"/>
    <w:rsid w:val="00B00441"/>
    <w:rsid w:val="00B01C08"/>
    <w:rsid w:val="00B13DB0"/>
    <w:rsid w:val="00B143B5"/>
    <w:rsid w:val="00B2085F"/>
    <w:rsid w:val="00B21CDC"/>
    <w:rsid w:val="00B25C5E"/>
    <w:rsid w:val="00B46A8F"/>
    <w:rsid w:val="00B47A1B"/>
    <w:rsid w:val="00B54D62"/>
    <w:rsid w:val="00B578A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002"/>
    <w:rsid w:val="00BC0B9A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7547A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2172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FAEF5-DD4C-4B67-BC90-909A6E17B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</TotalTime>
  <Pages>10</Pages>
  <Words>135</Words>
  <Characters>774</Characters>
  <Application>Microsoft Office Word</Application>
  <DocSecurity>0</DocSecurity>
  <Lines>6</Lines>
  <Paragraphs>1</Paragraphs>
  <ScaleCrop>false</ScaleCrop>
  <Company>Box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86</cp:revision>
  <cp:lastPrinted>2021-03-03T06:51:00Z</cp:lastPrinted>
  <dcterms:created xsi:type="dcterms:W3CDTF">2020-09-21T06:36:00Z</dcterms:created>
  <dcterms:modified xsi:type="dcterms:W3CDTF">2021-10-13T08:29:00Z</dcterms:modified>
</cp:coreProperties>
</file>